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6" w:rsidRPr="006B7298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МДОУ «Детский сад № 41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 Петровское»</w:t>
      </w:r>
    </w:p>
    <w:p w:rsid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p w:rsidR="00511D06" w:rsidRPr="006B7298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6B729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Конспект НОД </w:t>
      </w:r>
    </w:p>
    <w:p w:rsid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C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образовательная область </w:t>
      </w:r>
    </w:p>
    <w:p w:rsid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C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"Физическая культура" </w:t>
      </w:r>
    </w:p>
    <w:p w:rsid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II</w:t>
      </w:r>
      <w:r w:rsidRPr="005D79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младшая группа</w:t>
      </w:r>
    </w:p>
    <w:p w:rsidR="00511D06" w:rsidRPr="00511D06" w:rsidRDefault="00511D06" w:rsidP="00511D06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11D06" w:rsidRPr="00511D06" w:rsidRDefault="00511D06" w:rsidP="00511D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11D0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«Мячик в гости к нам пришёл»</w:t>
      </w:r>
    </w:p>
    <w:p w:rsidR="00511D06" w:rsidRDefault="00511D06"/>
    <w:p w:rsidR="00511D06" w:rsidRPr="00511D06" w:rsidRDefault="00511D06" w:rsidP="00511D06"/>
    <w:p w:rsidR="00511D06" w:rsidRPr="00511D06" w:rsidRDefault="00511D06" w:rsidP="00511D06"/>
    <w:p w:rsidR="00511D06" w:rsidRPr="00511D06" w:rsidRDefault="00511D06" w:rsidP="00511D06"/>
    <w:p w:rsidR="00511D06" w:rsidRDefault="00511D06" w:rsidP="00511D06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11D06" w:rsidRDefault="00511D06" w:rsidP="00511D06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Инструктор по ФК</w:t>
      </w:r>
    </w:p>
    <w:p w:rsidR="00511D06" w:rsidRDefault="00511D06" w:rsidP="00511D06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Гусева Е.Г</w:t>
      </w:r>
    </w:p>
    <w:p w:rsidR="00511D06" w:rsidRPr="006B7298" w:rsidRDefault="00511D06" w:rsidP="00511D06">
      <w:pPr>
        <w:rPr>
          <w:rFonts w:ascii="Times New Roman" w:hAnsi="Times New Roman" w:cs="Times New Roman"/>
          <w:sz w:val="32"/>
          <w:szCs w:val="32"/>
        </w:rPr>
      </w:pPr>
    </w:p>
    <w:p w:rsidR="00511D06" w:rsidRDefault="00511D06" w:rsidP="00511D06">
      <w:pPr>
        <w:tabs>
          <w:tab w:val="left" w:pos="2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11D06" w:rsidRDefault="00511D06" w:rsidP="00511D06">
      <w:pPr>
        <w:tabs>
          <w:tab w:val="left" w:pos="2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Декабрь 2017г.</w:t>
      </w:r>
    </w:p>
    <w:p w:rsidR="00511D06" w:rsidRDefault="00511D06" w:rsidP="00511D06">
      <w:pPr>
        <w:tabs>
          <w:tab w:val="left" w:pos="2355"/>
        </w:tabs>
        <w:rPr>
          <w:rFonts w:ascii="Times New Roman" w:hAnsi="Times New Roman" w:cs="Times New Roman"/>
          <w:sz w:val="32"/>
          <w:szCs w:val="32"/>
        </w:rPr>
      </w:pP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D7146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двигательную активность воспитанников, 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-Упражнять детей в ходьбе</w:t>
      </w:r>
      <w:proofErr w:type="gram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>в прыжках на двух ногах с продвижением вперед ,беге друг за другом.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-Закреп</w:t>
      </w:r>
      <w:r w:rsidR="00623492" w:rsidRPr="00623492">
        <w:rPr>
          <w:rFonts w:ascii="Times New Roman" w:hAnsi="Times New Roman" w:cs="Times New Roman"/>
          <w:sz w:val="28"/>
          <w:szCs w:val="28"/>
          <w:lang w:eastAsia="ru-RU"/>
        </w:rPr>
        <w:t>лять ходьбу в колонне по одному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; бег по сигналу, </w:t>
      </w:r>
      <w:proofErr w:type="spell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>проползанию</w:t>
      </w:r>
      <w:proofErr w:type="spell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в воротца, катанию мяча </w:t>
      </w:r>
      <w:proofErr w:type="gramStart"/>
      <w:r w:rsidR="00BD47E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D4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прямо</w:t>
      </w:r>
      <w:r w:rsidR="00BD47E2">
        <w:rPr>
          <w:rFonts w:ascii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Pr="006234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-Учить  действовать совместно, выполняя указания взрослого и правила в подвижных играх.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  учить детей расслабляться и восстанавливать дыхание после физической нагрузки;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  развивать  интерес к занятиям физической культуре;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 продолжать обогащать двигательный и познавательный интерес  детей через подвижные игры;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-содействовать укреплению костно-мышечного аппарата детей;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дружеские взаимоотношения, чувство коллективизма, </w:t>
      </w:r>
      <w:r w:rsidR="00CD7146" w:rsidRPr="00623492">
        <w:rPr>
          <w:rFonts w:ascii="Times New Roman" w:hAnsi="Times New Roman" w:cs="Times New Roman"/>
          <w:sz w:val="28"/>
          <w:szCs w:val="28"/>
          <w:lang w:eastAsia="ru-RU"/>
        </w:rPr>
        <w:t>внимательность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11D06" w:rsidRPr="00623492" w:rsidRDefault="00511D06" w:rsidP="00511D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-прививать детям любовь к животным.</w:t>
      </w:r>
    </w:p>
    <w:p w:rsidR="00511D06" w:rsidRPr="00623492" w:rsidRDefault="00511D06" w:rsidP="0051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34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Ход непосредственно образовательной деятельности:</w:t>
      </w:r>
    </w:p>
    <w:p w:rsidR="00511D06" w:rsidRPr="00623492" w:rsidRDefault="00511D06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Инструктор:</w:t>
      </w:r>
    </w:p>
    <w:p w:rsidR="00511D06" w:rsidRPr="00623492" w:rsidRDefault="006B494D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-Ребята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="00760A64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что это к нам закатилось?</w:t>
      </w:r>
    </w:p>
    <w:p w:rsidR="00511D06" w:rsidRPr="00623492" w:rsidRDefault="006B494D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- Мяч!</w:t>
      </w:r>
    </w:p>
    <w:p w:rsidR="00511D06" w:rsidRPr="00623492" w:rsidRDefault="00511D06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Инструктор:</w:t>
      </w:r>
    </w:p>
    <w:p w:rsidR="00511D06" w:rsidRPr="00623492" w:rsidRDefault="00511D06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-Правильно!</w:t>
      </w:r>
    </w:p>
    <w:p w:rsidR="00511D06" w:rsidRPr="00623492" w:rsidRDefault="00511D06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Инструктор</w:t>
      </w:r>
      <w:proofErr w:type="gram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60A64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494D" w:rsidRPr="00623492">
        <w:rPr>
          <w:rFonts w:ascii="Times New Roman" w:hAnsi="Times New Roman" w:cs="Times New Roman"/>
          <w:sz w:val="28"/>
          <w:szCs w:val="28"/>
          <w:lang w:eastAsia="ru-RU"/>
        </w:rPr>
        <w:t>а на мячик что-то прилипло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60A64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94D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Записка, </w:t>
      </w:r>
      <w:r w:rsidR="00760A64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94D" w:rsidRPr="00623492">
        <w:rPr>
          <w:rFonts w:ascii="Times New Roman" w:hAnsi="Times New Roman" w:cs="Times New Roman"/>
          <w:sz w:val="28"/>
          <w:szCs w:val="28"/>
          <w:lang w:eastAsia="ru-RU"/>
        </w:rPr>
        <w:t>здесь написано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494D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что котенок Сема потерял свой мячик.</w:t>
      </w:r>
      <w:r w:rsidR="00760A64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Поможем котенку?</w:t>
      </w:r>
    </w:p>
    <w:p w:rsidR="006B494D" w:rsidRPr="00623492" w:rsidRDefault="00511D06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Котенок живе</w:t>
      </w:r>
      <w:r w:rsidR="006B494D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т на полянке мячей. </w:t>
      </w:r>
    </w:p>
    <w:p w:rsidR="00511D06" w:rsidRPr="00623492" w:rsidRDefault="006B494D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идти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1D06" w:rsidRPr="00623492" w:rsidRDefault="006B494D" w:rsidP="00CD7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:-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D06" w:rsidRPr="00623492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499"/>
        <w:gridCol w:w="2512"/>
        <w:gridCol w:w="2006"/>
        <w:gridCol w:w="1812"/>
        <w:gridCol w:w="3378"/>
      </w:tblGrid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Название движения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Положение рук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Текст к упражнению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Ходьба спортивным шагом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Руки, согнуты в локтях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20 сек.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>«Тропою сказочных чудес идём друзья в дремучий лес»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Ходьба на носках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 вверх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15 сек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>«На носках шагаем, дружно подрастаем»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Ходьба на пятках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 за спиной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15 сек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4D63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>«Мы на пятачках пойдём</w:t>
            </w:r>
            <w:proofErr w:type="gramStart"/>
            <w:r w:rsidRPr="00623492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623492">
              <w:rPr>
                <w:rFonts w:ascii="Times New Roman" w:hAnsi="Times New Roman"/>
                <w:i/>
                <w:sz w:val="28"/>
                <w:szCs w:val="28"/>
              </w:rPr>
              <w:t xml:space="preserve"> ручки дружно уберём»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4D63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 xml:space="preserve">Прыжки на двух </w:t>
            </w:r>
            <w:r w:rsidRPr="00623492">
              <w:rPr>
                <w:rFonts w:ascii="Times New Roman" w:hAnsi="Times New Roman"/>
                <w:sz w:val="28"/>
                <w:szCs w:val="28"/>
              </w:rPr>
              <w:lastRenderedPageBreak/>
              <w:t>ногах с продвижением вперёд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lastRenderedPageBreak/>
              <w:t>Руки на поясе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10 сек.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 xml:space="preserve">«Чтоб в болоте нам не </w:t>
            </w:r>
            <w:r w:rsidRPr="0062349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сгинуть мы по кочкам будем прыгать»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Бег по кругу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Руки, согнуты в локтях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4D63AE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20 сек.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«Нужно нам поторопиться, чтобы вовремя явиться»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Ходьба спортивным шагом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Руки, согнуты в локтях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10 сек.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1A79DF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«Мы скакали</w:t>
            </w:r>
            <w:proofErr w:type="gramStart"/>
            <w:r w:rsidRPr="0062349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23492">
              <w:rPr>
                <w:rFonts w:ascii="Times New Roman" w:hAnsi="Times New Roman"/>
                <w:sz w:val="28"/>
                <w:szCs w:val="28"/>
              </w:rPr>
              <w:t xml:space="preserve"> мы бежали , а теперь шагать  начнём  и  немного отдохнём»</w:t>
            </w:r>
          </w:p>
        </w:tc>
      </w:tr>
      <w:tr w:rsidR="006B494D" w:rsidRPr="00623492" w:rsidTr="006B49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49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Упражнения на восстановление дыхания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 поднимать через стороны вверх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1A79DF" w:rsidP="006B494D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3-4 раза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4D" w:rsidRPr="00623492" w:rsidRDefault="006B494D" w:rsidP="006B49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79DF" w:rsidRPr="00623492" w:rsidRDefault="001A79DF" w:rsidP="001A79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9DF" w:rsidRPr="00623492" w:rsidRDefault="001A79DF" w:rsidP="001A79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1A79DF" w:rsidRPr="00623492" w:rsidRDefault="001A79DF" w:rsidP="001A79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-Вот мы с вами и пришли на полянку, где живет киска</w:t>
      </w:r>
      <w:r w:rsidR="00390B4E"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34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игрушку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62349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 много здесь разных мячей.</w:t>
      </w:r>
    </w:p>
    <w:p w:rsidR="00390B4E" w:rsidRPr="00623492" w:rsidRDefault="00390B4E" w:rsidP="00390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- Сема, мы принесли твой мячик! (Инструктор делает вид, что слушает,</w:t>
      </w:r>
      <w:r w:rsidR="00623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>что говорит котенок.)</w:t>
      </w:r>
    </w:p>
    <w:p w:rsidR="00390B4E" w:rsidRPr="00623492" w:rsidRDefault="00390B4E" w:rsidP="00390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-Сема благодарит нас за то, что мы вернули его мяч, а за это он предлагает нам сделать с ним разминку с мячиком.</w:t>
      </w:r>
    </w:p>
    <w:p w:rsidR="00390B4E" w:rsidRPr="00623492" w:rsidRDefault="00390B4E" w:rsidP="00390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</w:p>
    <w:p w:rsidR="00390B4E" w:rsidRPr="00623492" w:rsidRDefault="00390B4E" w:rsidP="00390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-Давайте и мы с вами возьмем мячи и как котята поиграем.</w:t>
      </w:r>
    </w:p>
    <w:p w:rsidR="00390B4E" w:rsidRPr="00623492" w:rsidRDefault="00390B4E" w:rsidP="00390B4E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“Котенок”</w:t>
      </w:r>
    </w:p>
    <w:p w:rsidR="00511D06" w:rsidRPr="00623492" w:rsidRDefault="00511D06" w:rsidP="006B494D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814"/>
        <w:gridCol w:w="2694"/>
        <w:gridCol w:w="1417"/>
        <w:gridCol w:w="3969"/>
      </w:tblGrid>
      <w:tr w:rsidR="00390B4E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Описание выполнения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Текст к упражнению</w:t>
            </w:r>
          </w:p>
        </w:tc>
      </w:tr>
      <w:tr w:rsidR="00390B4E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«Потягивание»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1.И.п. </w:t>
            </w:r>
            <w:proofErr w:type="spell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О.с</w:t>
            </w:r>
            <w:proofErr w:type="spellEnd"/>
            <w:proofErr w:type="gram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ноги слегка расставлены, руки с мячом внизу.</w:t>
            </w:r>
          </w:p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1-Руки с мячом вверх,2-И.п.3-4 то же</w:t>
            </w:r>
          </w:p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-Рыжий, маленький  котенок</w:t>
            </w:r>
          </w:p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-Мамы </w:t>
            </w:r>
            <w:proofErr w:type="gramStart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–к</w:t>
            </w:r>
            <w:proofErr w:type="gramEnd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ошки он ребенок</w:t>
            </w:r>
          </w:p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-Рано утром потянулся,</w:t>
            </w:r>
          </w:p>
          <w:p w:rsidR="00390B4E" w:rsidRPr="00623492" w:rsidRDefault="00390B4E" w:rsidP="00390B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-Лапки вверх</w:t>
            </w:r>
            <w:proofErr w:type="gramStart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он проснулся</w:t>
            </w:r>
          </w:p>
        </w:tc>
      </w:tr>
      <w:tr w:rsidR="00390B4E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«Повороты»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.</w:t>
            </w: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2.И.п</w:t>
            </w:r>
            <w:proofErr w:type="gram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идя на коленях, мяч впереди на полу в руках</w:t>
            </w:r>
          </w:p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1-поворот влево.2-И.п.3-4 то же вправо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6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-Хочет котик поиграть</w:t>
            </w:r>
          </w:p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-Хочет хвостик свой поймать</w:t>
            </w:r>
          </w:p>
          <w:p w:rsidR="00390B4E" w:rsidRPr="00623492" w:rsidRDefault="00390B4E" w:rsidP="00390B4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-Где же, где же хвостик мой</w:t>
            </w:r>
          </w:p>
          <w:p w:rsidR="00390B4E" w:rsidRPr="00623492" w:rsidRDefault="00390B4E" w:rsidP="00390B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-Крутит </w:t>
            </w:r>
            <w:proofErr w:type="gramStart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-в</w:t>
            </w:r>
            <w:proofErr w:type="gramEnd"/>
            <w:r w:rsidRPr="006234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ертит головой</w:t>
            </w:r>
          </w:p>
        </w:tc>
      </w:tr>
      <w:tr w:rsidR="00C90566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BD47E2">
            <w:pPr>
              <w:ind w:left="-109" w:hanging="141"/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 xml:space="preserve">«Сгибание и </w:t>
            </w:r>
            <w:r w:rsidRPr="00623492">
              <w:rPr>
                <w:rFonts w:ascii="Times New Roman" w:hAnsi="Times New Roman"/>
                <w:sz w:val="28"/>
                <w:szCs w:val="28"/>
              </w:rPr>
              <w:lastRenderedPageBreak/>
              <w:t>разгибание ног»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3.И.</w:t>
            </w:r>
            <w:proofErr w:type="gram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лежа на спине, </w:t>
            </w: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ноги вверх, мяч в руках на груди.</w:t>
            </w:r>
          </w:p>
          <w:p w:rsidR="00C90566" w:rsidRPr="00623492" w:rsidRDefault="00C90566" w:rsidP="00390B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1-4 попеременное сгибание и разгибание ног.</w:t>
            </w:r>
          </w:p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lastRenderedPageBreak/>
              <w:t>4 раза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-Стал он лапками играть</w:t>
            </w:r>
          </w:p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-Стал он лапки поднимать</w:t>
            </w:r>
          </w:p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-Выпрямляет и сгибает</w:t>
            </w:r>
          </w:p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-Так он с лапками играет</w:t>
            </w:r>
          </w:p>
          <w:p w:rsidR="00C90566" w:rsidRPr="00623492" w:rsidRDefault="00C90566" w:rsidP="00390B4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90566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«Прыжки»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4.И.п. стоя на полу, ноги вместе, мяч в руках у груди.</w:t>
            </w:r>
          </w:p>
          <w:p w:rsidR="00C90566" w:rsidRPr="00623492" w:rsidRDefault="00C90566" w:rsidP="00C905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Прыжки, имитирующие движение кошки  с произношением слов: “</w:t>
            </w:r>
            <w:proofErr w:type="spell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Мур</w:t>
            </w:r>
            <w:proofErr w:type="spellEnd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мур</w:t>
            </w:r>
            <w:proofErr w:type="spellEnd"/>
            <w:r w:rsidRPr="00623492">
              <w:rPr>
                <w:rFonts w:ascii="Times New Roman" w:hAnsi="Times New Roman"/>
                <w:sz w:val="28"/>
                <w:szCs w:val="28"/>
                <w:lang w:eastAsia="ru-RU"/>
              </w:rPr>
              <w:t>”.</w:t>
            </w:r>
          </w:p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>«Дружно котики играют и здоровье укрепляют»</w:t>
            </w:r>
          </w:p>
        </w:tc>
      </w:tr>
      <w:tr w:rsidR="00C90566" w:rsidRPr="00623492" w:rsidTr="00BD4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Упражнение на восстановление дыхания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Руки через стороны вверх - вдох, через стороны вниз-выдох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390B4E">
            <w:pPr>
              <w:rPr>
                <w:rFonts w:ascii="Times New Roman" w:hAnsi="Times New Roman"/>
                <w:sz w:val="28"/>
                <w:szCs w:val="28"/>
              </w:rPr>
            </w:pPr>
            <w:r w:rsidRPr="00623492">
              <w:rPr>
                <w:rFonts w:ascii="Times New Roman" w:hAnsi="Times New Roman"/>
                <w:sz w:val="28"/>
                <w:szCs w:val="28"/>
              </w:rPr>
              <w:t>5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66" w:rsidRPr="00623492" w:rsidRDefault="00C90566" w:rsidP="00C90566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623492">
              <w:rPr>
                <w:rFonts w:ascii="Times New Roman" w:hAnsi="Times New Roman"/>
                <w:i/>
                <w:sz w:val="28"/>
                <w:szCs w:val="28"/>
              </w:rPr>
              <w:t>«А сейчас вы не спешите, чистым воздухом дышите.</w:t>
            </w:r>
          </w:p>
          <w:p w:rsidR="00C90566" w:rsidRPr="00623492" w:rsidRDefault="00C90566" w:rsidP="00390B4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90B4E" w:rsidRPr="00623492" w:rsidRDefault="00390B4E" w:rsidP="00390B4E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94D" w:rsidRPr="00623492" w:rsidRDefault="006B494D" w:rsidP="0051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C7" w:rsidRPr="00623492" w:rsidRDefault="00113EC7" w:rsidP="006234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proofErr w:type="gramStart"/>
      <w:r w:rsidRPr="006234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покажем Сёме , что мы умеем делать с мячом  </w:t>
      </w:r>
    </w:p>
    <w:p w:rsidR="006B494D" w:rsidRPr="00623492" w:rsidRDefault="00113EC7" w:rsidP="006234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Построение в шеренгу по одной линии </w:t>
      </w:r>
      <w:proofErr w:type="gramStart"/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23492">
        <w:rPr>
          <w:rFonts w:ascii="Times New Roman" w:hAnsi="Times New Roman" w:cs="Times New Roman"/>
          <w:sz w:val="28"/>
          <w:szCs w:val="28"/>
          <w:lang w:eastAsia="ru-RU"/>
        </w:rPr>
        <w:t>по ориентирам).</w:t>
      </w:r>
    </w:p>
    <w:tbl>
      <w:tblPr>
        <w:tblStyle w:val="a4"/>
        <w:tblpPr w:leftFromText="180" w:rightFromText="180" w:vertAnchor="text" w:horzAnchor="margin" w:tblpX="-743" w:tblpY="626"/>
        <w:tblW w:w="10314" w:type="dxa"/>
        <w:tblLook w:val="04A0" w:firstRow="1" w:lastRow="0" w:firstColumn="1" w:lastColumn="0" w:noHBand="0" w:noVBand="1"/>
      </w:tblPr>
      <w:tblGrid>
        <w:gridCol w:w="1242"/>
        <w:gridCol w:w="4004"/>
        <w:gridCol w:w="5068"/>
      </w:tblGrid>
      <w:tr w:rsidR="00113EC7" w:rsidRPr="00623492" w:rsidTr="00BD47E2">
        <w:tc>
          <w:tcPr>
            <w:tcW w:w="1242" w:type="dxa"/>
          </w:tcPr>
          <w:p w:rsidR="00113EC7" w:rsidRPr="00623492" w:rsidRDefault="00113EC7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4" w:type="dxa"/>
          </w:tcPr>
          <w:p w:rsidR="00113EC7" w:rsidRPr="00623492" w:rsidRDefault="00521B1D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113EC7"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ОВД</w:t>
            </w:r>
          </w:p>
          <w:p w:rsidR="00113EC7" w:rsidRPr="00623492" w:rsidRDefault="00113EC7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113EC7" w:rsidRPr="00623492" w:rsidRDefault="00113EC7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proofErr w:type="gramStart"/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кст к </w:t>
            </w:r>
            <w:r w:rsidR="00521B1D"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</w:t>
            </w:r>
            <w:proofErr w:type="gramEnd"/>
            <w:r w:rsidRPr="00623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ижениям</w:t>
            </w:r>
          </w:p>
        </w:tc>
      </w:tr>
      <w:tr w:rsidR="00113EC7" w:rsidRPr="00623492" w:rsidTr="00BD47E2">
        <w:tc>
          <w:tcPr>
            <w:tcW w:w="1242" w:type="dxa"/>
          </w:tcPr>
          <w:p w:rsidR="00113EC7" w:rsidRPr="00623492" w:rsidRDefault="00113EC7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4" w:type="dxa"/>
          </w:tcPr>
          <w:p w:rsidR="00521B1D" w:rsidRPr="00623492" w:rsidRDefault="00113EC7" w:rsidP="00BD47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«Попади в цель»</w:t>
            </w: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13EC7" w:rsidRPr="00623492" w:rsidRDefault="00113EC7" w:rsidP="00BD47E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расстояние 2м от линии старта, стоят скамейки. По команде дети прокатывают мяч под скамейку</w:t>
            </w:r>
          </w:p>
        </w:tc>
        <w:tc>
          <w:tcPr>
            <w:tcW w:w="5068" w:type="dxa"/>
          </w:tcPr>
          <w:p w:rsidR="00113EC7" w:rsidRPr="00623492" w:rsidRDefault="00521B1D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«Дружно мы в шеренгу встали</w:t>
            </w:r>
            <w:proofErr w:type="gramStart"/>
            <w:r w:rsidRPr="00623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3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руки мячики мы взяли.</w:t>
            </w:r>
          </w:p>
          <w:p w:rsidR="00521B1D" w:rsidRPr="00623492" w:rsidRDefault="00521B1D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«Все присели, мячик на пол и рукой его прокатим»</w:t>
            </w:r>
          </w:p>
        </w:tc>
      </w:tr>
      <w:tr w:rsidR="00521B1D" w:rsidRPr="00623492" w:rsidTr="00BD47E2">
        <w:tc>
          <w:tcPr>
            <w:tcW w:w="1242" w:type="dxa"/>
          </w:tcPr>
          <w:p w:rsidR="00521B1D" w:rsidRPr="00623492" w:rsidRDefault="00521B1D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4" w:type="dxa"/>
          </w:tcPr>
          <w:p w:rsidR="00521B1D" w:rsidRPr="00623492" w:rsidRDefault="00521B1D" w:rsidP="00BD47E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«Пролезь в ворота»</w:t>
            </w:r>
          </w:p>
          <w:p w:rsidR="00521B1D" w:rsidRPr="00623492" w:rsidRDefault="00521B1D" w:rsidP="00BD47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бегут за мячом, пролезают в ворота, берут мяч, с мячом в руках возвращаются, строятся в шеренгу</w:t>
            </w:r>
          </w:p>
          <w:p w:rsidR="00521B1D" w:rsidRPr="00623492" w:rsidRDefault="00521B1D" w:rsidP="00BD47E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521B1D" w:rsidRPr="00623492" w:rsidRDefault="00521B1D" w:rsidP="00BD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за мячиком ползём, в руки мы его возьмем»</w:t>
            </w:r>
          </w:p>
        </w:tc>
      </w:tr>
    </w:tbl>
    <w:p w:rsidR="00113EC7" w:rsidRPr="00623492" w:rsidRDefault="00113EC7" w:rsidP="0051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E2" w:rsidRDefault="00BD47E2" w:rsidP="00B67A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3EC7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7E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Инструктор</w:t>
      </w: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какие вы молодцы, а с мячом можно ещё  в разные игры играть </w:t>
      </w:r>
    </w:p>
    <w:p w:rsidR="00B67A0B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 xml:space="preserve">-Мячи быстренько в корзину, становитесь в круг скорей, </w:t>
      </w:r>
    </w:p>
    <w:p w:rsidR="00781134" w:rsidRPr="00623492" w:rsidRDefault="00781134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0B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0B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Мы с волшебным парашютом  запустим красивый салют.</w:t>
      </w:r>
    </w:p>
    <w:p w:rsidR="00113EC7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492">
        <w:rPr>
          <w:rFonts w:ascii="Times New Roman" w:hAnsi="Times New Roman" w:cs="Times New Roman"/>
          <w:sz w:val="28"/>
          <w:szCs w:val="28"/>
          <w:lang w:eastAsia="ru-RU"/>
        </w:rPr>
        <w:t>Разноцветные мячи возьмём, к парашюту подойдём</w:t>
      </w:r>
    </w:p>
    <w:p w:rsidR="00B67A0B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4111"/>
        <w:gridCol w:w="2800"/>
      </w:tblGrid>
      <w:tr w:rsidR="00781134" w:rsidRPr="00623492" w:rsidTr="00BD47E2">
        <w:tc>
          <w:tcPr>
            <w:tcW w:w="3403" w:type="dxa"/>
          </w:tcPr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111" w:type="dxa"/>
          </w:tcPr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Описание игры</w:t>
            </w:r>
          </w:p>
        </w:tc>
        <w:tc>
          <w:tcPr>
            <w:tcW w:w="2800" w:type="dxa"/>
          </w:tcPr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81134" w:rsidRPr="00623492" w:rsidTr="00BD47E2">
        <w:tc>
          <w:tcPr>
            <w:tcW w:w="3403" w:type="dxa"/>
          </w:tcPr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«Салют»</w:t>
            </w:r>
          </w:p>
        </w:tc>
        <w:tc>
          <w:tcPr>
            <w:tcW w:w="4111" w:type="dxa"/>
          </w:tcPr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середине зала разложен игровой парашют. </w:t>
            </w:r>
          </w:p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музыку дети бегают по залу с мячами в руках, на остановку музыки по сигналу «Салют» дети кладут мячи на парашют и берутся за ручки</w:t>
            </w:r>
            <w:proofErr w:type="gramStart"/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счёт 1-1-3 Дети запускают салют</w:t>
            </w:r>
          </w:p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(поднимая парашют  с мячами вверх)</w:t>
            </w: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</w:tr>
      <w:tr w:rsidR="00781134" w:rsidRPr="00623492" w:rsidTr="00BD47E2">
        <w:tc>
          <w:tcPr>
            <w:tcW w:w="3403" w:type="dxa"/>
          </w:tcPr>
          <w:p w:rsidR="00781134" w:rsidRPr="00623492" w:rsidRDefault="00781134" w:rsidP="007811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М/</w:t>
            </w:r>
            <w:proofErr w:type="gramStart"/>
            <w:r w:rsidRPr="00623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23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игра:</w:t>
            </w:r>
          </w:p>
          <w:p w:rsidR="00781134" w:rsidRPr="00623492" w:rsidRDefault="00781134" w:rsidP="007811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Девочки и мальчики прыгают, как мячики"</w:t>
            </w: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81134" w:rsidRPr="00623492" w:rsidRDefault="00781134" w:rsidP="00781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Инструктор</w:t>
            </w:r>
            <w:r w:rsidRPr="00623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F18B7" w:rsidRPr="00623492" w:rsidRDefault="00781134" w:rsidP="005F1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5F18B7" w:rsidRPr="00623492">
              <w:rPr>
                <w:rFonts w:ascii="Times New Roman" w:hAnsi="Times New Roman" w:cs="Times New Roman"/>
                <w:sz w:val="28"/>
                <w:szCs w:val="28"/>
              </w:rPr>
              <w:t xml:space="preserve">ваши мячики очень любят музыкальные игры. Поиграем  и Сёма повеселиться вместе с вами Дети вслед </w:t>
            </w:r>
            <w:proofErr w:type="gramStart"/>
            <w:r w:rsidR="005F18B7" w:rsidRPr="006234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781134" w:rsidRPr="00623492" w:rsidRDefault="00781134" w:rsidP="005F1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3492">
              <w:rPr>
                <w:rFonts w:ascii="Times New Roman" w:hAnsi="Times New Roman" w:cs="Times New Roman"/>
                <w:sz w:val="28"/>
                <w:szCs w:val="28"/>
              </w:rPr>
              <w:t>инструктором  повторяют слова и выполняют движения, упоминаемые в тексте.</w:t>
            </w:r>
          </w:p>
          <w:p w:rsidR="00781134" w:rsidRPr="00623492" w:rsidRDefault="00781134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F18B7" w:rsidRPr="00623492" w:rsidRDefault="005F18B7" w:rsidP="00B67A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18B7" w:rsidRPr="00623492" w:rsidRDefault="005F18B7" w:rsidP="005F18B7">
            <w:pPr>
              <w:rPr>
                <w:sz w:val="28"/>
                <w:szCs w:val="28"/>
                <w:lang w:eastAsia="ru-RU"/>
              </w:rPr>
            </w:pPr>
          </w:p>
          <w:p w:rsidR="005F18B7" w:rsidRPr="00623492" w:rsidRDefault="005F18B7" w:rsidP="005F18B7">
            <w:pPr>
              <w:rPr>
                <w:sz w:val="28"/>
                <w:szCs w:val="28"/>
                <w:lang w:eastAsia="ru-RU"/>
              </w:rPr>
            </w:pPr>
          </w:p>
          <w:p w:rsidR="005F18B7" w:rsidRPr="00623492" w:rsidRDefault="005F18B7" w:rsidP="005F18B7">
            <w:pPr>
              <w:rPr>
                <w:sz w:val="28"/>
                <w:szCs w:val="28"/>
                <w:lang w:eastAsia="ru-RU"/>
              </w:rPr>
            </w:pPr>
          </w:p>
          <w:p w:rsidR="00781134" w:rsidRPr="00623492" w:rsidRDefault="005F18B7" w:rsidP="005F18B7">
            <w:pPr>
              <w:rPr>
                <w:sz w:val="28"/>
                <w:szCs w:val="28"/>
                <w:lang w:eastAsia="ru-RU"/>
              </w:rPr>
            </w:pPr>
            <w:r w:rsidRPr="00623492">
              <w:rPr>
                <w:sz w:val="28"/>
                <w:szCs w:val="28"/>
                <w:lang w:eastAsia="ru-RU"/>
              </w:rPr>
              <w:t>1 раз</w:t>
            </w:r>
          </w:p>
        </w:tc>
      </w:tr>
    </w:tbl>
    <w:p w:rsidR="00B67A0B" w:rsidRPr="00623492" w:rsidRDefault="00B67A0B" w:rsidP="00B67A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8B7" w:rsidRPr="00623492" w:rsidRDefault="005F18B7" w:rsidP="005F18B7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  <w:r w:rsidRPr="00623492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5F18B7" w:rsidRPr="00623492" w:rsidRDefault="005F18B7" w:rsidP="005F18B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23492">
        <w:rPr>
          <w:rFonts w:ascii="Times New Roman" w:hAnsi="Times New Roman" w:cs="Times New Roman"/>
          <w:sz w:val="28"/>
          <w:szCs w:val="28"/>
        </w:rPr>
        <w:t xml:space="preserve"> Ребята,  наша встреча с котёнком </w:t>
      </w:r>
      <w:proofErr w:type="spellStart"/>
      <w:r w:rsidRPr="00623492">
        <w:rPr>
          <w:rFonts w:ascii="Times New Roman" w:hAnsi="Times New Roman" w:cs="Times New Roman"/>
          <w:sz w:val="28"/>
          <w:szCs w:val="28"/>
        </w:rPr>
        <w:t>Сёмой</w:t>
      </w:r>
      <w:proofErr w:type="spellEnd"/>
      <w:r w:rsidRPr="00623492">
        <w:rPr>
          <w:rFonts w:ascii="Times New Roman" w:hAnsi="Times New Roman" w:cs="Times New Roman"/>
          <w:sz w:val="28"/>
          <w:szCs w:val="28"/>
        </w:rPr>
        <w:t>, подошла к концу.</w:t>
      </w:r>
    </w:p>
    <w:p w:rsidR="005F18B7" w:rsidRPr="00623492" w:rsidRDefault="005F18B7" w:rsidP="005F18B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23492">
        <w:rPr>
          <w:rFonts w:ascii="Times New Roman" w:hAnsi="Times New Roman" w:cs="Times New Roman"/>
          <w:sz w:val="28"/>
          <w:szCs w:val="28"/>
        </w:rPr>
        <w:t xml:space="preserve"> Мы с вами потрудились и вернули Сёме мяч, поиграли вместе с котёнком </w:t>
      </w:r>
      <w:proofErr w:type="gramStart"/>
      <w:r w:rsidRPr="006234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492">
        <w:rPr>
          <w:rFonts w:ascii="Times New Roman" w:hAnsi="Times New Roman" w:cs="Times New Roman"/>
          <w:sz w:val="28"/>
          <w:szCs w:val="28"/>
        </w:rPr>
        <w:t xml:space="preserve">  конечно же подружились. А какие упражнения с мячом вам больше всего понравились</w:t>
      </w:r>
      <w:proofErr w:type="gramStart"/>
      <w:r w:rsidRPr="0062349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18B7" w:rsidRPr="00623492" w:rsidRDefault="005F18B7" w:rsidP="005F18B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23492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5F18B7" w:rsidRPr="00623492" w:rsidRDefault="005F18B7" w:rsidP="005F18B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62349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623492">
        <w:rPr>
          <w:rFonts w:ascii="Times New Roman" w:hAnsi="Times New Roman" w:cs="Times New Roman"/>
          <w:sz w:val="28"/>
          <w:szCs w:val="28"/>
        </w:rPr>
        <w:t xml:space="preserve"> Молодцы! А теперь пора возвращаться в группу, возьмите с собой Сёму и покажите как вы дружно и интересно проводите время в детском саду.</w:t>
      </w:r>
    </w:p>
    <w:p w:rsidR="00113EC7" w:rsidRPr="00623492" w:rsidRDefault="00113EC7" w:rsidP="0051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0C" w:rsidRPr="00623492" w:rsidRDefault="00056D0C" w:rsidP="00511D06">
      <w:pPr>
        <w:tabs>
          <w:tab w:val="left" w:pos="5925"/>
        </w:tabs>
        <w:rPr>
          <w:sz w:val="28"/>
          <w:szCs w:val="28"/>
        </w:rPr>
      </w:pPr>
    </w:p>
    <w:sectPr w:rsidR="00056D0C" w:rsidRPr="0062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062"/>
    <w:multiLevelType w:val="hybridMultilevel"/>
    <w:tmpl w:val="6688F1EE"/>
    <w:lvl w:ilvl="0" w:tplc="8EC6D9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91"/>
    <w:rsid w:val="00056D0C"/>
    <w:rsid w:val="00113EC7"/>
    <w:rsid w:val="001A79DF"/>
    <w:rsid w:val="00390B4E"/>
    <w:rsid w:val="003A2D8A"/>
    <w:rsid w:val="003D06F4"/>
    <w:rsid w:val="004D63AE"/>
    <w:rsid w:val="00511D06"/>
    <w:rsid w:val="00521B1D"/>
    <w:rsid w:val="005D79D2"/>
    <w:rsid w:val="005F18B7"/>
    <w:rsid w:val="00623492"/>
    <w:rsid w:val="006B494D"/>
    <w:rsid w:val="00760A64"/>
    <w:rsid w:val="00781134"/>
    <w:rsid w:val="009E48E0"/>
    <w:rsid w:val="00A03741"/>
    <w:rsid w:val="00B141E1"/>
    <w:rsid w:val="00B67A0B"/>
    <w:rsid w:val="00BD47E2"/>
    <w:rsid w:val="00C57E91"/>
    <w:rsid w:val="00C90566"/>
    <w:rsid w:val="00C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D06"/>
    <w:pPr>
      <w:spacing w:after="0" w:line="240" w:lineRule="auto"/>
    </w:pPr>
  </w:style>
  <w:style w:type="table" w:styleId="a4">
    <w:name w:val="Table Grid"/>
    <w:basedOn w:val="a1"/>
    <w:uiPriority w:val="59"/>
    <w:rsid w:val="0051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6F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B49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90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D06"/>
    <w:pPr>
      <w:spacing w:after="0" w:line="240" w:lineRule="auto"/>
    </w:pPr>
  </w:style>
  <w:style w:type="table" w:styleId="a4">
    <w:name w:val="Table Grid"/>
    <w:basedOn w:val="a1"/>
    <w:uiPriority w:val="59"/>
    <w:rsid w:val="0051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6F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B49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390B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2017-12-03T12:33:00Z</dcterms:created>
  <dcterms:modified xsi:type="dcterms:W3CDTF">2017-12-05T19:48:00Z</dcterms:modified>
</cp:coreProperties>
</file>